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5C09B7BD" w:rsidR="0076767C" w:rsidRDefault="00000000">
      <w:r>
        <w:t>HENRIK LUOMA-MIELTYN SUKUSEURA RY</w:t>
      </w:r>
      <w:r w:rsidR="007C7978">
        <w:tab/>
        <w:t xml:space="preserve">esityslista </w:t>
      </w:r>
      <w:r w:rsidR="006F38A8">
        <w:t>10</w:t>
      </w:r>
      <w:r w:rsidR="00E504ED">
        <w:t xml:space="preserve"> </w:t>
      </w:r>
      <w:r w:rsidR="006F38A8">
        <w:t>1.12</w:t>
      </w:r>
      <w:r w:rsidR="007C7978" w:rsidRPr="007C7978">
        <w:t>.2025</w:t>
      </w:r>
    </w:p>
    <w:p w14:paraId="749376CA" w14:textId="7C92AE44" w:rsidR="0076767C" w:rsidRPr="00595504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Default="00000000">
      <w:r>
        <w:t xml:space="preserve">  </w:t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>
        <w:t xml:space="preserve">    </w:t>
      </w:r>
      <w:r>
        <w:rPr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</w:p>
    <w:p w14:paraId="5D205625" w14:textId="00E7F605" w:rsidR="0076767C" w:rsidRDefault="00000000">
      <w:pPr>
        <w:shd w:val="clear" w:color="auto" w:fill="FFFFFF"/>
        <w:spacing w:before="280" w:after="280"/>
      </w:pPr>
      <w:r>
        <w:t>Paikka:</w:t>
      </w:r>
      <w:r>
        <w:tab/>
      </w:r>
      <w:r>
        <w:rPr>
          <w:b/>
          <w:color w:val="333333"/>
        </w:rPr>
        <w:t>Teams</w:t>
      </w:r>
    </w:p>
    <w:p w14:paraId="3C95ACCC" w14:textId="40FC8A29" w:rsidR="0076767C" w:rsidRDefault="00000000">
      <w:r>
        <w:t>Aika:</w:t>
      </w:r>
      <w:r>
        <w:tab/>
        <w:t>ma</w:t>
      </w:r>
      <w:r>
        <w:rPr>
          <w:b/>
          <w:bCs/>
        </w:rPr>
        <w:t xml:space="preserve"> </w:t>
      </w:r>
      <w:r w:rsidR="006F38A8">
        <w:rPr>
          <w:b/>
          <w:bCs/>
        </w:rPr>
        <w:t>1</w:t>
      </w:r>
      <w:r w:rsidR="00E504ED">
        <w:rPr>
          <w:b/>
          <w:bCs/>
        </w:rPr>
        <w:t>.1</w:t>
      </w:r>
      <w:r w:rsidR="006F38A8">
        <w:rPr>
          <w:b/>
          <w:bCs/>
        </w:rPr>
        <w:t>2</w:t>
      </w:r>
      <w:r>
        <w:rPr>
          <w:b/>
          <w:bCs/>
        </w:rPr>
        <w:t xml:space="preserve">.2025 </w:t>
      </w:r>
      <w:r w:rsidR="007C7978">
        <w:rPr>
          <w:b/>
          <w:bCs/>
        </w:rPr>
        <w:t>klo 18.00–20.00</w:t>
      </w:r>
    </w:p>
    <w:p w14:paraId="5512E267" w14:textId="77777777" w:rsidR="0076767C" w:rsidRDefault="0076767C"/>
    <w:p w14:paraId="50847085" w14:textId="7A4556D6" w:rsidR="0076767C" w:rsidRDefault="00000000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  <w:t>Teija Mielty</w:t>
      </w:r>
    </w:p>
    <w:p w14:paraId="2DEE940F" w14:textId="5673D695" w:rsidR="007C7978" w:rsidRDefault="007C7978">
      <w:r>
        <w:tab/>
        <w:t>Matti Korpiaho</w:t>
      </w:r>
      <w:r>
        <w:tab/>
      </w:r>
      <w:r>
        <w:tab/>
        <w:t>Seppo Paulasaari</w:t>
      </w:r>
    </w:p>
    <w:p w14:paraId="03DD75C3" w14:textId="54287FF0" w:rsidR="0076767C" w:rsidRDefault="00000000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r w:rsidRPr="007C7978">
        <w:t>Kalmi</w:t>
      </w:r>
      <w:r w:rsidR="007C7978">
        <w:tab/>
      </w:r>
      <w:r w:rsidR="007C7978">
        <w:tab/>
      </w:r>
      <w:r w:rsidR="007C7978">
        <w:tab/>
      </w:r>
      <w:r w:rsidR="007C7978" w:rsidRPr="007C7978">
        <w:t>Airi Puhilas</w:t>
      </w:r>
    </w:p>
    <w:p w14:paraId="61FB6C57" w14:textId="7067B685" w:rsidR="0076767C" w:rsidRDefault="00000000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000000">
      <w:r>
        <w:tab/>
        <w:t>Markku Kortesmaa</w:t>
      </w:r>
    </w:p>
    <w:p w14:paraId="6ECDCDE4" w14:textId="77777777" w:rsidR="0076767C" w:rsidRDefault="00000000">
      <w:r>
        <w:tab/>
        <w:t>Seppo Luhtasaari</w:t>
      </w:r>
    </w:p>
    <w:p w14:paraId="7D42ADF3" w14:textId="55D20C38" w:rsidR="0076767C" w:rsidRPr="007C7978" w:rsidRDefault="007C7978">
      <w:r>
        <w:tab/>
      </w:r>
    </w:p>
    <w:p w14:paraId="773ADEEE" w14:textId="4D334FCE" w:rsidR="0076767C" w:rsidRDefault="00000000" w:rsidP="007C7978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avaus</w:t>
      </w:r>
    </w:p>
    <w:p w14:paraId="66E35E4B" w14:textId="77777777" w:rsidR="00595504" w:rsidRPr="00537D86" w:rsidRDefault="00595504" w:rsidP="00595504">
      <w:pPr>
        <w:pStyle w:val="ListParagraph"/>
        <w:spacing w:after="120"/>
        <w:rPr>
          <w:b/>
          <w:bCs/>
        </w:rPr>
      </w:pPr>
    </w:p>
    <w:p w14:paraId="1AB95037" w14:textId="58E305D5" w:rsidR="007C7978" w:rsidRPr="00537D86" w:rsidRDefault="007C7978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laillisuus ja päätösvaltaisuus</w:t>
      </w:r>
    </w:p>
    <w:p w14:paraId="524715C3" w14:textId="77777777" w:rsidR="007C7978" w:rsidRDefault="007C7978" w:rsidP="00595504">
      <w:pPr>
        <w:pStyle w:val="ListParagraph"/>
        <w:spacing w:after="120"/>
      </w:pPr>
    </w:p>
    <w:p w14:paraId="288739AA" w14:textId="7E1CB4EF" w:rsidR="0076767C" w:rsidRDefault="00000000" w:rsidP="00537D86">
      <w:pPr>
        <w:pStyle w:val="ListParagraph"/>
        <w:numPr>
          <w:ilvl w:val="0"/>
          <w:numId w:val="1"/>
        </w:numPr>
        <w:spacing w:after="120"/>
        <w:ind w:left="714" w:hanging="357"/>
      </w:pPr>
      <w:r w:rsidRPr="00537D86">
        <w:rPr>
          <w:b/>
          <w:bCs/>
        </w:rPr>
        <w:t>Edellisten kokousten pöytäkirjojen tarkastus ja hyväksyminen</w:t>
      </w:r>
      <w:r>
        <w:br/>
        <w:t>pöytäkirja</w:t>
      </w:r>
      <w:r w:rsidR="00595504">
        <w:t xml:space="preserve"> </w:t>
      </w:r>
      <w:r w:rsidR="006F38A8">
        <w:t>9</w:t>
      </w:r>
      <w:r w:rsidR="00595504">
        <w:t xml:space="preserve"> (</w:t>
      </w:r>
      <w:r w:rsidR="00E504ED">
        <w:t>2</w:t>
      </w:r>
      <w:r w:rsidR="006F38A8">
        <w:t>0</w:t>
      </w:r>
      <w:r w:rsidR="00E504ED">
        <w:t>.</w:t>
      </w:r>
      <w:r w:rsidR="006F38A8">
        <w:t>10</w:t>
      </w:r>
      <w:r w:rsidR="00595504">
        <w:t>.20</w:t>
      </w:r>
      <w:r w:rsidR="006F38A8">
        <w:t>25</w:t>
      </w:r>
      <w:r w:rsidR="00595504">
        <w:t xml:space="preserve">) </w:t>
      </w:r>
    </w:p>
    <w:p w14:paraId="51DD9199" w14:textId="15939CD2" w:rsidR="00066B2E" w:rsidRPr="0075251F" w:rsidRDefault="00066B2E" w:rsidP="00537D86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75251F">
        <w:rPr>
          <w:b/>
          <w:bCs/>
        </w:rPr>
        <w:t xml:space="preserve">Pankkitilin käyttöoikeus </w:t>
      </w:r>
    </w:p>
    <w:p w14:paraId="0B896DF5" w14:textId="708F7CAC" w:rsidR="0075251F" w:rsidRPr="00066B2E" w:rsidRDefault="00E504ED" w:rsidP="0075251F">
      <w:pPr>
        <w:pStyle w:val="ListParagraph"/>
        <w:spacing w:after="120"/>
        <w:ind w:left="714"/>
      </w:pPr>
      <w:r>
        <w:t xml:space="preserve">Sukuseuran Lakeuden osuuspankissa olevan </w:t>
      </w:r>
      <w:r w:rsidRPr="00C1176B">
        <w:rPr>
          <w:rFonts w:ascii="Cambria Math" w:hAnsi="Cambria Math" w:cs="Cambria Math"/>
          <w:sz w:val="22"/>
          <w:szCs w:val="22"/>
        </w:rPr>
        <w:t>FI88 4727 5020 0048 11</w:t>
      </w:r>
      <w:r>
        <w:t>) pankkitilin käyttöoikeus myönnettiin 25.8.2025 kokouksessa p</w:t>
      </w:r>
      <w:r w:rsidR="00066B2E">
        <w:t>uheenjohtaja Jaana Puskalalle</w:t>
      </w:r>
      <w:r w:rsidR="0075251F">
        <w:t xml:space="preserve"> (</w:t>
      </w:r>
      <w:r>
        <w:t>hetu</w:t>
      </w:r>
      <w:r w:rsidR="0075251F">
        <w:t>)</w:t>
      </w:r>
      <w:r w:rsidR="00066B2E">
        <w:t xml:space="preserve"> ja rahastonhoitaja </w:t>
      </w:r>
      <w:r>
        <w:t>Markku Kortesmaa</w:t>
      </w:r>
      <w:r w:rsidR="00066B2E">
        <w:t>lle</w:t>
      </w:r>
      <w:r w:rsidR="0075251F">
        <w:t xml:space="preserve"> (hetu). </w:t>
      </w:r>
      <w:r>
        <w:t>Samalla peruutettiin edellisen puheenjohtaja Matti Korpiahon ja rahastonhoitaja Erkki Tromparin oikeus käyttää pankkitiliä. Pöytäkirjanote on toimitettava pankkiin, jotta päätös saadaan pantua käytäntöön.</w:t>
      </w:r>
    </w:p>
    <w:p w14:paraId="35834111" w14:textId="76121527" w:rsidR="00E504ED" w:rsidRPr="00E504ED" w:rsidRDefault="006F38A8" w:rsidP="00E504ED">
      <w:pPr>
        <w:pStyle w:val="ListParagraph"/>
        <w:numPr>
          <w:ilvl w:val="0"/>
          <w:numId w:val="1"/>
        </w:numPr>
        <w:ind w:left="714" w:hanging="357"/>
      </w:pPr>
      <w:r>
        <w:rPr>
          <w:b/>
          <w:bCs/>
        </w:rPr>
        <w:t>Tiedottaminen</w:t>
      </w:r>
    </w:p>
    <w:p w14:paraId="75DE5110" w14:textId="0D28996C" w:rsidR="00E504ED" w:rsidRPr="00142D05" w:rsidRDefault="006F38A8" w:rsidP="00E504ED">
      <w:pPr>
        <w:pStyle w:val="ListParagraph"/>
        <w:ind w:left="714"/>
        <w:rPr>
          <w:b/>
          <w:bCs/>
        </w:rPr>
      </w:pPr>
      <w:r>
        <w:rPr>
          <w:b/>
          <w:bCs/>
        </w:rPr>
        <w:t>Ehdotus:</w:t>
      </w:r>
    </w:p>
    <w:p w14:paraId="553832BC" w14:textId="77777777" w:rsidR="006F38A8" w:rsidRDefault="006F38A8" w:rsidP="006F38A8">
      <w:pPr>
        <w:pStyle w:val="ListParagraph"/>
        <w:numPr>
          <w:ilvl w:val="0"/>
          <w:numId w:val="8"/>
        </w:numPr>
        <w:spacing w:after="120"/>
      </w:pPr>
      <w:r>
        <w:t xml:space="preserve">Sukuseura lähettää perinteeksi muodostuneen joulutervehdyksen. Riikka on laatinut luonnoksen ja lähettää sen ennen kokousta hallituksen jäsenille, ja luonnosta muokataan ja se hyväksytäänkokouksessa.  </w:t>
      </w:r>
    </w:p>
    <w:p w14:paraId="245C8C20" w14:textId="45D1DA33" w:rsidR="006F38A8" w:rsidRDefault="006F38A8" w:rsidP="006F38A8">
      <w:pPr>
        <w:spacing w:after="120"/>
        <w:ind w:left="1434"/>
      </w:pPr>
      <w:r>
        <w:t>Kirjeen lähettäminen sähköpostitse: sovitaan vastuuhenkilö</w:t>
      </w:r>
    </w:p>
    <w:p w14:paraId="60DAB99E" w14:textId="548493FA" w:rsidR="006F38A8" w:rsidRDefault="006F38A8" w:rsidP="006F38A8">
      <w:pPr>
        <w:pStyle w:val="ListParagraph"/>
        <w:numPr>
          <w:ilvl w:val="0"/>
          <w:numId w:val="8"/>
        </w:numPr>
        <w:spacing w:after="120"/>
      </w:pPr>
      <w:r>
        <w:t>Sukuseuran verkkosivut</w:t>
      </w:r>
    </w:p>
    <w:p w14:paraId="7CEB7AF1" w14:textId="352B5EB2" w:rsidR="00142D05" w:rsidRPr="006F38A8" w:rsidRDefault="00452BC6" w:rsidP="006F38A8">
      <w:pPr>
        <w:pStyle w:val="ListParagraph"/>
        <w:spacing w:after="120"/>
        <w:ind w:left="714"/>
      </w:pPr>
      <w:r>
        <w:t>Suunnitelma tehdään excel-taulukkoon, ja siinä on omat välilehtensä eri osa-alueille (tiedottaminen, sukumessut ym. alueelliset tapahtumat, sukututkimus,</w:t>
      </w:r>
      <w:r w:rsidR="00AB124F">
        <w:t xml:space="preserve"> verkkosivut,</w:t>
      </w:r>
      <w:r>
        <w:t xml:space="preserve"> verkkokauppa ja myytävät tuotteet, sukujuhla, yhteydenpito sidosryhmiin, muuta?), eri toimenpiteiden toteuttamisaikataulut ja vastuuhenkilöt</w:t>
      </w:r>
      <w:r w:rsidR="00AB124F">
        <w:t>. Ks. liite</w:t>
      </w:r>
    </w:p>
    <w:p w14:paraId="36236AFA" w14:textId="04A83209" w:rsid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</w:p>
    <w:p w14:paraId="27D3D546" w14:textId="329687B2" w:rsidR="00142D05" w:rsidRDefault="00DE1699" w:rsidP="00DE1699">
      <w:pPr>
        <w:pStyle w:val="ListParagraph"/>
        <w:spacing w:after="120"/>
        <w:ind w:left="714"/>
      </w:pPr>
      <w:r>
        <w:t>Kolmoskirjan täydentäminen ja julkaiseminen e-kirjana etenee.</w:t>
      </w:r>
      <w:r w:rsidR="006F38A8">
        <w:t xml:space="preserve"> Erkki on aloittanut tietokannan läpikäynnin, Matti on tarkistanut Amerikkaan menneiden tietoja. Jaana on </w:t>
      </w:r>
      <w:proofErr w:type="gramStart"/>
      <w:r w:rsidR="006F38A8">
        <w:t>kirjannut  Erkin</w:t>
      </w:r>
      <w:proofErr w:type="gramEnd"/>
      <w:r w:rsidR="006F38A8">
        <w:t xml:space="preserve"> ja Matin tekemiä päivityksiä tietokantaan</w:t>
      </w:r>
      <w:r>
        <w:t xml:space="preserve">. </w:t>
      </w:r>
    </w:p>
    <w:p w14:paraId="7CD4B5AA" w14:textId="43A4FD77" w:rsidR="00DE1699" w:rsidRDefault="00DE1699" w:rsidP="00DE1699">
      <w:pPr>
        <w:pStyle w:val="ListParagraph"/>
        <w:spacing w:after="120"/>
        <w:ind w:left="714"/>
      </w:pPr>
      <w:r>
        <w:t>Geneettinen sukututkimus voi tuoda lisävaloa Henrikin ja Kaisan taustaan. Se auttaa myös hahmottamaan alueen asutusta</w:t>
      </w:r>
      <w:r w:rsidR="00BF39F4">
        <w:t xml:space="preserve"> ja sen alkuperää</w:t>
      </w:r>
      <w:r>
        <w:t xml:space="preserve"> yleisemminkin. </w:t>
      </w:r>
    </w:p>
    <w:p w14:paraId="681CD895" w14:textId="71700C02" w:rsidR="00DE1699" w:rsidRDefault="00DE1699" w:rsidP="00DE1699">
      <w:pPr>
        <w:pStyle w:val="ListParagraph"/>
        <w:spacing w:after="120"/>
        <w:ind w:left="714"/>
      </w:pPr>
      <w:r w:rsidRPr="00BF39F4">
        <w:rPr>
          <w:b/>
          <w:bCs/>
        </w:rPr>
        <w:t>Ehdotus</w:t>
      </w:r>
      <w:r>
        <w:t xml:space="preserve">: </w:t>
      </w:r>
    </w:p>
    <w:p w14:paraId="7A0B6C76" w14:textId="5BDC91AD" w:rsidR="006F38A8" w:rsidRDefault="006F38A8" w:rsidP="006F38A8">
      <w:pPr>
        <w:pStyle w:val="Luettelokappale1"/>
        <w:ind w:left="714"/>
        <w:rPr>
          <w:b/>
          <w:bCs/>
        </w:rPr>
      </w:pPr>
      <w:r>
        <w:lastRenderedPageBreak/>
        <w:t xml:space="preserve">Jaana tulostaa </w:t>
      </w:r>
      <w:r>
        <w:t xml:space="preserve">tammikuussa </w:t>
      </w:r>
      <w:r>
        <w:t>kirjasta vuoteen 1928 ulottuvan word-version. Sen jälkeen Jaana, Erkki ja Matti kouluttavat Teamsissa hallituksen jäseniä tarkistukseen ja täydentämiseen</w:t>
      </w:r>
      <w:r>
        <w:rPr>
          <w:b/>
          <w:bCs/>
        </w:rPr>
        <w:t xml:space="preserve"> </w:t>
      </w:r>
    </w:p>
    <w:p w14:paraId="5ABA4E13" w14:textId="77777777" w:rsidR="006F38A8" w:rsidRDefault="006F38A8" w:rsidP="006F38A8">
      <w:pPr>
        <w:pStyle w:val="Luettelokappale1"/>
        <w:ind w:left="714"/>
        <w:rPr>
          <w:b/>
          <w:bCs/>
        </w:rPr>
      </w:pPr>
    </w:p>
    <w:p w14:paraId="456E41AB" w14:textId="234CF75C" w:rsidR="00E13A77" w:rsidRPr="00142D05" w:rsidRDefault="00142D05" w:rsidP="006F38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Tuotemyy</w:t>
      </w:r>
      <w:r w:rsidRPr="00142D05">
        <w:rPr>
          <w:b/>
          <w:bCs/>
        </w:rPr>
        <w:t>nti</w:t>
      </w:r>
    </w:p>
    <w:p w14:paraId="263E1639" w14:textId="7B158838" w:rsidR="00142D05" w:rsidRDefault="00142D05" w:rsidP="00E13A77">
      <w:pPr>
        <w:pStyle w:val="Luettelokappale1"/>
        <w:spacing w:after="120"/>
        <w:ind w:left="714"/>
      </w:pPr>
      <w:r>
        <w:t>Erj</w:t>
      </w:r>
      <w:r w:rsidR="006F38A8">
        <w:t>alla on nyt sekä t-paitoja että pinssejä</w:t>
      </w:r>
      <w:r w:rsidR="00E13A77">
        <w:t>.</w:t>
      </w:r>
      <w:r>
        <w:t xml:space="preserve"> </w:t>
      </w:r>
      <w:r w:rsidR="006F38A8">
        <w:t>Tatu Puskala vei niitä mukanaan Tampereelle isänpäivänä</w:t>
      </w:r>
    </w:p>
    <w:p w14:paraId="4C959679" w14:textId="5AA15652" w:rsidR="00E13A77" w:rsidRDefault="006F38A8" w:rsidP="00E13A77">
      <w:pPr>
        <w:pStyle w:val="Luettelokappale1"/>
        <w:spacing w:after="120"/>
        <w:ind w:left="714"/>
      </w:pPr>
      <w:r w:rsidRPr="006F38A8">
        <w:rPr>
          <w:b/>
          <w:bCs/>
        </w:rPr>
        <w:t>Ehdotus</w:t>
      </w:r>
      <w:r>
        <w:t xml:space="preserve">: </w:t>
      </w:r>
    </w:p>
    <w:p w14:paraId="200A537D" w14:textId="079EC245" w:rsidR="006F38A8" w:rsidRPr="00E13A77" w:rsidRDefault="006F38A8" w:rsidP="00E13A77">
      <w:pPr>
        <w:pStyle w:val="Luettelokappale1"/>
        <w:spacing w:after="120"/>
        <w:ind w:left="714"/>
      </w:pPr>
      <w:r>
        <w:tab/>
        <w:t xml:space="preserve">Erja ja Airi esittävät, miten tuotemyyntiä voitaisiin vauhdittaa. </w:t>
      </w:r>
    </w:p>
    <w:p w14:paraId="330D1288" w14:textId="3A2A3525" w:rsidR="006F38A8" w:rsidRPr="006F38A8" w:rsidRDefault="006F38A8" w:rsidP="00142D05">
      <w:pPr>
        <w:pStyle w:val="Luettelokappale1"/>
        <w:numPr>
          <w:ilvl w:val="0"/>
          <w:numId w:val="1"/>
        </w:numPr>
        <w:spacing w:after="120"/>
        <w:ind w:left="714" w:hanging="357"/>
        <w:rPr>
          <w:b/>
          <w:bCs/>
        </w:rPr>
      </w:pPr>
      <w:r w:rsidRPr="006F38A8">
        <w:rPr>
          <w:b/>
          <w:bCs/>
        </w:rPr>
        <w:t>Alueelliset tapahtumat</w:t>
      </w:r>
    </w:p>
    <w:p w14:paraId="047E80BC" w14:textId="77777777" w:rsidR="006F38A8" w:rsidRDefault="006F38A8" w:rsidP="006F38A8">
      <w:pPr>
        <w:pStyle w:val="Luettelokappale1"/>
        <w:spacing w:after="120"/>
        <w:ind w:left="714"/>
      </w:pPr>
      <w:r>
        <w:t xml:space="preserve">Sukuseura on menossa maaliskuussa katsomaan Vales-Jaakkoo-näytelmää Seinäjoelle. Markku on ollut yhteydessä teatteriin. </w:t>
      </w:r>
    </w:p>
    <w:p w14:paraId="6EF8A054" w14:textId="77777777" w:rsidR="006F38A8" w:rsidRDefault="006F38A8" w:rsidP="006F38A8">
      <w:pPr>
        <w:pStyle w:val="Luettelokappale1"/>
        <w:spacing w:after="120"/>
        <w:ind w:left="714"/>
      </w:pPr>
      <w:r w:rsidRPr="006F38A8">
        <w:rPr>
          <w:b/>
          <w:bCs/>
        </w:rPr>
        <w:t>Ehdotus</w:t>
      </w:r>
      <w:r>
        <w:t xml:space="preserve">: </w:t>
      </w:r>
    </w:p>
    <w:p w14:paraId="0AACEDF8" w14:textId="3316B5F8" w:rsidR="006F38A8" w:rsidRPr="006F38A8" w:rsidRDefault="006F38A8" w:rsidP="006F38A8">
      <w:pPr>
        <w:pStyle w:val="Luettelokappale1"/>
        <w:spacing w:after="120"/>
        <w:ind w:left="714" w:firstLine="590"/>
      </w:pPr>
      <w:r w:rsidRPr="006F38A8">
        <w:t>L</w:t>
      </w:r>
      <w:r>
        <w:t xml:space="preserve">yödään lukkoon päivämäärä. Aletaan markkinoida tapahtumaa verkkosivuilla ja </w:t>
      </w:r>
      <w:r>
        <w:tab/>
        <w:t>Facebookissa sekä joulukirjeessä.</w:t>
      </w:r>
      <w:r>
        <w:tab/>
      </w:r>
    </w:p>
    <w:p w14:paraId="453AAC87" w14:textId="11D13FBE" w:rsidR="0076767C" w:rsidRDefault="00000000" w:rsidP="00142D05">
      <w:pPr>
        <w:pStyle w:val="Luettelokappale1"/>
        <w:numPr>
          <w:ilvl w:val="0"/>
          <w:numId w:val="1"/>
        </w:numPr>
        <w:spacing w:after="120"/>
        <w:ind w:left="714" w:hanging="357"/>
      </w:pPr>
      <w:r w:rsidRPr="001371F2">
        <w:rPr>
          <w:b/>
          <w:bCs/>
        </w:rPr>
        <w:t>Tulevaisuustyöryhmä</w:t>
      </w:r>
      <w:r>
        <w:br/>
      </w:r>
      <w:r w:rsidR="001371F2">
        <w:t xml:space="preserve">Tulevaisuustyöryhmä </w:t>
      </w:r>
      <w:r w:rsidR="006F38A8">
        <w:t>kokoontui</w:t>
      </w:r>
      <w:r w:rsidR="00142D05">
        <w:t xml:space="preserve"> </w:t>
      </w:r>
      <w:r w:rsidR="006F38A8">
        <w:t>17.11.2025</w:t>
      </w:r>
      <w:r w:rsidR="00066B2E">
        <w:t xml:space="preserve">. Hallituksen jäsenet voivat osallistua tapaamisiin. </w:t>
      </w:r>
    </w:p>
    <w:p w14:paraId="3D02E13F" w14:textId="51EED80E" w:rsidR="00A03B97" w:rsidRDefault="00000000" w:rsidP="00A03B97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6874FBC" w14:textId="5B8D076A" w:rsidR="00142D05" w:rsidRDefault="00142D05" w:rsidP="00142D05">
      <w:pPr>
        <w:pStyle w:val="ListParagraph"/>
        <w:ind w:left="928"/>
      </w:pPr>
      <w:r>
        <w:t xml:space="preserve">Kansalliskirjastoon on lähetettävä vapaakappale e-kirjasta. </w:t>
      </w:r>
    </w:p>
    <w:p w14:paraId="092EB874" w14:textId="34AAD8B3" w:rsidR="00DE1699" w:rsidRPr="00142D05" w:rsidRDefault="00DE1699" w:rsidP="00142D05">
      <w:pPr>
        <w:pStyle w:val="ListParagraph"/>
        <w:ind w:left="928"/>
      </w:pPr>
      <w:r>
        <w:t xml:space="preserve">Olemme liittyneet Kansalliskirjaston kustantajarekisteriin. Siellä on tällä hetkellä osoitteena Matin katuosoite. Se on päivitettävä. </w:t>
      </w:r>
      <w:r w:rsidRPr="00DE1699">
        <w:t>https://tunnisteportaali.kansalliskirjasto.fi/isbn-registry/publishers?lng=fi</w:t>
      </w:r>
    </w:p>
    <w:p w14:paraId="7D66AB47" w14:textId="77777777" w:rsidR="00A03B97" w:rsidRDefault="00A03B97" w:rsidP="001371F2"/>
    <w:p w14:paraId="1C6BFD67" w14:textId="60E03F70" w:rsidR="0076767C" w:rsidRPr="00066B2E" w:rsidRDefault="00000000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Seuraava kokous</w:t>
      </w:r>
    </w:p>
    <w:p w14:paraId="7D653C9B" w14:textId="77777777" w:rsidR="00A03B97" w:rsidRDefault="00A03B97" w:rsidP="00A03B97">
      <w:pPr>
        <w:pStyle w:val="ListParagraph"/>
      </w:pPr>
    </w:p>
    <w:p w14:paraId="21EE81EA" w14:textId="77777777" w:rsidR="00DB5F24" w:rsidRPr="00066B2E" w:rsidRDefault="00000000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0512F9B6" w:rsidR="0076767C" w:rsidRDefault="00000000" w:rsidP="00DB5F24">
      <w:pPr>
        <w:pStyle w:val="ListParagraph"/>
      </w:pPr>
      <w:r>
        <w:t xml:space="preserve">Puheenjohtaja päätti kokouksen klo </w:t>
      </w:r>
      <w:r w:rsidR="00DB5F24">
        <w:t>___</w:t>
      </w:r>
      <w:r>
        <w:t>.</w:t>
      </w:r>
    </w:p>
    <w:p w14:paraId="24FD374B" w14:textId="77777777" w:rsidR="00DB5F24" w:rsidRDefault="00DB5F24" w:rsidP="00DB5F24"/>
    <w:p w14:paraId="2AE7F6D7" w14:textId="77777777" w:rsidR="00DB5F24" w:rsidRDefault="00DB5F24" w:rsidP="00DB5F24"/>
    <w:p w14:paraId="155C03B3" w14:textId="66AB713B" w:rsidR="00DB5F24" w:rsidRDefault="00DB5F24" w:rsidP="00DB5F24">
      <w:pPr>
        <w:ind w:firstLine="720"/>
      </w:pPr>
      <w:r>
        <w:t>___________________________________</w:t>
      </w:r>
      <w:r>
        <w:tab/>
        <w:t>_____________________________</w:t>
      </w:r>
    </w:p>
    <w:p w14:paraId="71B522F4" w14:textId="77777777" w:rsidR="0076767C" w:rsidRDefault="00000000">
      <w:pPr>
        <w:pStyle w:val="ListParagraph"/>
      </w:pPr>
      <w:r>
        <w:rPr>
          <w:vanish/>
        </w:rPr>
        <w:t xml:space="preserve">   puheenjohtaja</w:t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  <w:t>sihteeri</w:t>
      </w:r>
    </w:p>
    <w:p w14:paraId="4D0AD09E" w14:textId="77777777" w:rsidR="0076767C" w:rsidRDefault="00000000">
      <w:pPr>
        <w:pStyle w:val="ListParagraph"/>
      </w:pPr>
      <w: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</w:p>
    <w:p w14:paraId="6520CE18" w14:textId="2C5C655A" w:rsidR="0076767C" w:rsidRDefault="00000000" w:rsidP="00142D05">
      <w:pPr>
        <w:tabs>
          <w:tab w:val="left" w:pos="852"/>
        </w:tabs>
        <w:rPr>
          <w:vanish/>
        </w:rPr>
      </w:pPr>
      <w:r>
        <w:rPr>
          <w:rFonts w:ascii="TimesNewRomanPSMT" w:hAnsi="TimesNewRomanPSMT"/>
        </w:rPr>
        <w:tab/>
      </w: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even" r:id="rId9"/>
      <w:headerReference w:type="default" r:id="rId10"/>
      <w:headerReference w:type="first" r:id="rId11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7218" w14:textId="77777777" w:rsidR="007520DB" w:rsidRDefault="007520DB">
      <w:r>
        <w:separator/>
      </w:r>
    </w:p>
  </w:endnote>
  <w:endnote w:type="continuationSeparator" w:id="0">
    <w:p w14:paraId="5B6CA1FF" w14:textId="77777777" w:rsidR="007520DB" w:rsidRDefault="0075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05E4" w14:textId="77777777" w:rsidR="007520DB" w:rsidRDefault="007520DB">
      <w:r>
        <w:separator/>
      </w:r>
    </w:p>
  </w:footnote>
  <w:footnote w:type="continuationSeparator" w:id="0">
    <w:p w14:paraId="31121A3D" w14:textId="77777777" w:rsidR="007520DB" w:rsidRDefault="0075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69D1F" w14:textId="77777777" w:rsidR="0076767C" w:rsidRDefault="00767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2CE"/>
    <w:multiLevelType w:val="hybridMultilevel"/>
    <w:tmpl w:val="0590E328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2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5C8B1C7F"/>
    <w:multiLevelType w:val="multilevel"/>
    <w:tmpl w:val="600653CC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6"/>
  </w:num>
  <w:num w:numId="2" w16cid:durableId="2108889684">
    <w:abstractNumId w:val="4"/>
  </w:num>
  <w:num w:numId="3" w16cid:durableId="43794100">
    <w:abstractNumId w:val="3"/>
  </w:num>
  <w:num w:numId="4" w16cid:durableId="1320647120">
    <w:abstractNumId w:val="7"/>
  </w:num>
  <w:num w:numId="5" w16cid:durableId="1551576745">
    <w:abstractNumId w:val="5"/>
  </w:num>
  <w:num w:numId="6" w16cid:durableId="1344671233">
    <w:abstractNumId w:val="2"/>
  </w:num>
  <w:num w:numId="7" w16cid:durableId="1532722508">
    <w:abstractNumId w:val="1"/>
  </w:num>
  <w:num w:numId="8" w16cid:durableId="83152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1371F2"/>
    <w:rsid w:val="00142D05"/>
    <w:rsid w:val="001B58CC"/>
    <w:rsid w:val="002B4C9C"/>
    <w:rsid w:val="002E23EB"/>
    <w:rsid w:val="0038297F"/>
    <w:rsid w:val="003B515B"/>
    <w:rsid w:val="00452BC6"/>
    <w:rsid w:val="005110F7"/>
    <w:rsid w:val="00537D86"/>
    <w:rsid w:val="00595504"/>
    <w:rsid w:val="00650AD4"/>
    <w:rsid w:val="00667A1A"/>
    <w:rsid w:val="00684342"/>
    <w:rsid w:val="006F38A8"/>
    <w:rsid w:val="007520DB"/>
    <w:rsid w:val="0075251F"/>
    <w:rsid w:val="0076767C"/>
    <w:rsid w:val="007869F4"/>
    <w:rsid w:val="007B283E"/>
    <w:rsid w:val="007C7978"/>
    <w:rsid w:val="0081400C"/>
    <w:rsid w:val="008C6404"/>
    <w:rsid w:val="009D43BB"/>
    <w:rsid w:val="00A03B97"/>
    <w:rsid w:val="00A94C86"/>
    <w:rsid w:val="00AB124F"/>
    <w:rsid w:val="00AD2200"/>
    <w:rsid w:val="00B30915"/>
    <w:rsid w:val="00BF39F4"/>
    <w:rsid w:val="00C10F7A"/>
    <w:rsid w:val="00D96931"/>
    <w:rsid w:val="00DB5F24"/>
    <w:rsid w:val="00DC00F7"/>
    <w:rsid w:val="00DE1699"/>
    <w:rsid w:val="00E13A77"/>
    <w:rsid w:val="00E504ED"/>
    <w:rsid w:val="00E947D7"/>
    <w:rsid w:val="00EA29DD"/>
    <w:rsid w:val="00FD54E8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3</cp:revision>
  <cp:lastPrinted>2024-11-28T21:28:00Z</cp:lastPrinted>
  <dcterms:created xsi:type="dcterms:W3CDTF">2025-11-25T16:05:00Z</dcterms:created>
  <dcterms:modified xsi:type="dcterms:W3CDTF">2025-11-25T16:23:00Z</dcterms:modified>
  <dc:language>fi-FI</dc:language>
</cp:coreProperties>
</file>